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D576BC" w:rsidRDefault="00227441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Agenda</w:t>
      </w:r>
    </w:p>
    <w:p w:rsidR="00F72F6D" w:rsidRPr="00D576BC" w:rsidRDefault="00F72F6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6F26BD" w:rsidRPr="00D576BC" w:rsidRDefault="006F26BD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6F26BD" w:rsidRPr="00D576BC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D576B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D6771" w:rsidRPr="00D576BC">
        <w:rPr>
          <w:rFonts w:asciiTheme="minorHAnsi" w:hAnsiTheme="minorHAnsi" w:cstheme="minorHAnsi"/>
          <w:b/>
          <w:bCs/>
          <w:sz w:val="18"/>
          <w:szCs w:val="18"/>
        </w:rPr>
        <w:t>February 2</w:t>
      </w:r>
      <w:r w:rsidR="00605912" w:rsidRPr="00D576BC"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="006D6771" w:rsidRPr="00D576BC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6F26BD" w:rsidRPr="00D576BC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D576BC">
        <w:rPr>
          <w:rFonts w:asciiTheme="minorHAnsi" w:hAnsiTheme="minorHAnsi" w:cstheme="minorHAnsi"/>
          <w:sz w:val="18"/>
          <w:szCs w:val="18"/>
        </w:rPr>
        <w:tab/>
      </w:r>
    </w:p>
    <w:p w:rsidR="00FA4582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D576BC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D576BC" w:rsidRDefault="00D57D34" w:rsidP="00F31402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D576BC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245410" w:rsidRPr="00D576BC" w:rsidRDefault="00245410" w:rsidP="00245410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ARTS &amp; SOCIAL SCIENCE DEPARTMENT</w:t>
      </w:r>
    </w:p>
    <w:p w:rsidR="00245410" w:rsidRPr="00D576BC" w:rsidRDefault="00245410" w:rsidP="00245410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Modifications (Program Review) effective fall 2013 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Ethnic Studies 5 African People in the New World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Ethnic Studies 32 History of the Mexican American People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1 Western Civilization to 1648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2 Western Civilization from 1648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5 African People in the New World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11 History of the United States to 1877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12 History of the United States since 1877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12H Honors of the United States since 1877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20 Comparative World Civilizations to 1600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22 History of American Women</w:t>
      </w:r>
    </w:p>
    <w:p w:rsidR="00245410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32 History of the Mexican American People</w:t>
      </w:r>
    </w:p>
    <w:p w:rsidR="008F6497" w:rsidRDefault="008F6497" w:rsidP="008F649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8F6497" w:rsidRPr="008F6497" w:rsidRDefault="008E2297" w:rsidP="008F6497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AND PERFORMING ARTS</w:t>
      </w:r>
      <w:r w:rsidR="008F6497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FAMILIES</w:t>
      </w:r>
    </w:p>
    <w:p w:rsidR="0064434E" w:rsidRPr="00D576BC" w:rsidRDefault="0064434E" w:rsidP="006443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606D9" w:rsidRPr="00D576BC" w:rsidRDefault="00A61C48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D90876" w:rsidRPr="00D576BC" w:rsidRDefault="00D90876" w:rsidP="00D90876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DISABLED STUDENT PROGRAMS DEPARTMENT</w:t>
      </w:r>
    </w:p>
    <w:p w:rsidR="00D90876" w:rsidRPr="00D576BC" w:rsidRDefault="00D90876" w:rsidP="00D90876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Course Modifications effective fall 2013 – Removing Repeats for compliance with Title 5 repeatable courses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Services212 Health Management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Services213 Communication and Advocacy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214 Government Basics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Transition to College for Students with Disabilities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Bridge to College Arithmetic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Bridge to College Reading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Workability Assessment and Career Awareness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Workability Preparation and Job Placement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Workability Strategies and Job Maintenance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Workability Experience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Strategies Intervention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Group Interaction for Students with Disabilities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Group Dynamics-Peer Mentoring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Money Skills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Life Skills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Consumer Skills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Independent Living Skills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Horticulture Skills I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Horticulture Skills II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Adapted Computer Literacy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Developmental Services: Computer Applications of Software to Reading and Writing</w:t>
      </w:r>
    </w:p>
    <w:p w:rsidR="00D90876" w:rsidRPr="00D576BC" w:rsidRDefault="00D90876" w:rsidP="00D90876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D90876" w:rsidRPr="00D576BC" w:rsidRDefault="00D90876" w:rsidP="00D90876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COMPOSITION, LITERATURE AND COMMUNICATION DEPARTMENT</w:t>
      </w:r>
    </w:p>
    <w:p w:rsidR="00740802" w:rsidRPr="00D576BC" w:rsidRDefault="00740802" w:rsidP="00D90876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Course Modifications effective fall 2013</w:t>
      </w:r>
    </w:p>
    <w:p w:rsidR="00D90876" w:rsidRPr="00D576BC" w:rsidRDefault="00D90876" w:rsidP="00740802">
      <w:pPr>
        <w:pStyle w:val="ListParagraph"/>
        <w:numPr>
          <w:ilvl w:val="1"/>
          <w:numId w:val="18"/>
        </w:numPr>
        <w:tabs>
          <w:tab w:val="left" w:pos="360"/>
          <w:tab w:val="left" w:pos="720"/>
          <w:tab w:val="left" w:pos="1440"/>
        </w:tabs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ENGL 44A WORLD LITERATURE TO THE RENAISSANCE</w:t>
      </w:r>
    </w:p>
    <w:p w:rsidR="00740802" w:rsidRPr="00D576BC" w:rsidRDefault="00740802" w:rsidP="00740802">
      <w:pPr>
        <w:pStyle w:val="ListParagraph"/>
        <w:numPr>
          <w:ilvl w:val="1"/>
          <w:numId w:val="18"/>
        </w:numPr>
        <w:tabs>
          <w:tab w:val="left" w:pos="360"/>
          <w:tab w:val="left" w:pos="720"/>
          <w:tab w:val="left" w:pos="1440"/>
        </w:tabs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ENGL 44B WORLD LITERATURE SINCE THE RENAISSANCE</w:t>
      </w:r>
    </w:p>
    <w:p w:rsidR="00740802" w:rsidRPr="00D576BC" w:rsidRDefault="00740802" w:rsidP="00740802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740802" w:rsidRPr="00D576BC" w:rsidRDefault="00740802" w:rsidP="00740802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D576BC"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740802" w:rsidRPr="00D576BC" w:rsidRDefault="00740802" w:rsidP="00740802">
      <w:pPr>
        <w:pStyle w:val="ListParagraph"/>
        <w:numPr>
          <w:ilvl w:val="0"/>
          <w:numId w:val="19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Course Deletions effective summer 2013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30 Fundamentals of Networking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43 Advanced Networking Concepts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Pr="00D576B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CF8F5"/>
        </w:rPr>
        <w:t>49A LAN Fundamentals–Cisco Training I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Pr="00D576B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CF8F5"/>
        </w:rPr>
        <w:t>49B Router Theory &amp; Technology - Cisco Training II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Pr="00D576B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CF8F5"/>
        </w:rPr>
        <w:t>49C Advanced Routing and Switching - Cisco Training III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Pr="00D576B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CF8F5"/>
        </w:rPr>
        <w:t>49D Advanced Network Design and Management - Cisco Training IV</w:t>
      </w:r>
    </w:p>
    <w:p w:rsidR="0064434E" w:rsidRPr="00D576BC" w:rsidRDefault="0064434E" w:rsidP="0064434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816A54" w:rsidRPr="00D576BC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8.</w:t>
      </w:r>
      <w:r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C60E2A" w:rsidRPr="00D576BC">
        <w:rPr>
          <w:rFonts w:asciiTheme="minorHAnsi" w:hAnsiTheme="minorHAnsi" w:cstheme="minorHAnsi"/>
          <w:b/>
          <w:sz w:val="18"/>
          <w:szCs w:val="18"/>
        </w:rPr>
        <w:t>HIGH SCHOOL COURSE ARTICULATION</w:t>
      </w:r>
    </w:p>
    <w:p w:rsidR="00C60E2A" w:rsidRPr="00D576BC" w:rsidRDefault="00C60E2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60E2A" w:rsidRPr="00D576BC" w:rsidRDefault="0060591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9</w:t>
      </w:r>
      <w:r w:rsidR="00C60E2A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C60E2A" w:rsidRPr="00D576BC">
        <w:rPr>
          <w:rFonts w:asciiTheme="minorHAnsi" w:hAnsiTheme="minorHAnsi" w:cstheme="minorHAnsi"/>
          <w:b/>
          <w:sz w:val="18"/>
          <w:szCs w:val="18"/>
        </w:rPr>
        <w:tab/>
        <w:t xml:space="preserve">WILLOW INTERNATIONAL – CLOVIS HIGH SCHOOL ENGLISH COURSE ARTICULATION </w:t>
      </w:r>
    </w:p>
    <w:p w:rsidR="00816A54" w:rsidRPr="00D576BC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996A93" w:rsidRDefault="0060591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10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8F6497">
        <w:rPr>
          <w:rFonts w:asciiTheme="minorHAnsi" w:hAnsiTheme="minorHAnsi" w:cstheme="minorHAnsi"/>
          <w:b/>
          <w:sz w:val="18"/>
          <w:szCs w:val="18"/>
        </w:rPr>
        <w:t xml:space="preserve">MUSIC </w:t>
      </w:r>
      <w:r w:rsidR="00996A93">
        <w:rPr>
          <w:rFonts w:asciiTheme="minorHAnsi" w:hAnsiTheme="minorHAnsi" w:cstheme="minorHAnsi"/>
          <w:b/>
          <w:sz w:val="18"/>
          <w:szCs w:val="18"/>
        </w:rPr>
        <w:t>FAMILIES</w:t>
      </w:r>
    </w:p>
    <w:p w:rsidR="00996A93" w:rsidRDefault="00996A93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46CD5" w:rsidRPr="00D576BC" w:rsidRDefault="00996A93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11.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D576BC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D576BC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3D43BB" w:rsidRPr="00D576BC" w:rsidRDefault="00605912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 w:rsidRPr="00D576BC">
        <w:rPr>
          <w:rFonts w:asciiTheme="minorHAnsi" w:hAnsiTheme="minorHAnsi" w:cstheme="minorHAnsi"/>
          <w:sz w:val="18"/>
          <w:szCs w:val="18"/>
        </w:rPr>
        <w:t>1</w:t>
      </w:r>
      <w:r w:rsidR="00996A93">
        <w:rPr>
          <w:rFonts w:asciiTheme="minorHAnsi" w:hAnsiTheme="minorHAnsi" w:cstheme="minorHAnsi"/>
          <w:sz w:val="18"/>
          <w:szCs w:val="18"/>
        </w:rPr>
        <w:t>2</w:t>
      </w:r>
      <w:r w:rsidR="003D7BD8" w:rsidRPr="00D576BC">
        <w:rPr>
          <w:rFonts w:asciiTheme="minorHAnsi" w:hAnsiTheme="minorHAnsi" w:cstheme="minorHAnsi"/>
          <w:sz w:val="18"/>
          <w:szCs w:val="18"/>
        </w:rPr>
        <w:t>.</w:t>
      </w:r>
      <w:r w:rsidR="003D7BD8" w:rsidRPr="00D576BC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404539" w:rsidRPr="00D576BC" w:rsidRDefault="00404539" w:rsidP="008F55CD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</w:p>
    <w:p w:rsidR="006D6771" w:rsidRPr="00D576BC" w:rsidRDefault="006D6771">
      <w:pPr>
        <w:rPr>
          <w:rFonts w:asciiTheme="minorHAnsi" w:eastAsia="Times New Roman" w:hAnsiTheme="minorHAnsi" w:cstheme="minorHAnsi"/>
          <w:spacing w:val="-5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spacing w:val="-5"/>
          <w:sz w:val="18"/>
          <w:szCs w:val="18"/>
        </w:rPr>
        <w:br w:type="page"/>
      </w:r>
    </w:p>
    <w:p w:rsidR="00CC700A" w:rsidRPr="00D576BC" w:rsidRDefault="00CC700A" w:rsidP="00CC700A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18"/>
          <w:szCs w:val="18"/>
        </w:rPr>
      </w:pPr>
    </w:p>
    <w:sectPr w:rsidR="00CC700A" w:rsidRPr="00D576B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76" w:rsidRDefault="00D90876" w:rsidP="00195C51">
      <w:r>
        <w:separator/>
      </w:r>
    </w:p>
  </w:endnote>
  <w:endnote w:type="continuationSeparator" w:id="0">
    <w:p w:rsidR="00D90876" w:rsidRDefault="00D90876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76" w:rsidRPr="004F0369" w:rsidRDefault="00D90876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D90876" w:rsidRPr="004F0369" w:rsidRDefault="00D90876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D90876" w:rsidRPr="004F0369" w:rsidRDefault="00D90876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D90876" w:rsidRPr="004F0369" w:rsidRDefault="00D90876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D90876" w:rsidRPr="004F0369" w:rsidRDefault="00D9087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76" w:rsidRDefault="00D90876" w:rsidP="00195C51">
      <w:r>
        <w:separator/>
      </w:r>
    </w:p>
  </w:footnote>
  <w:footnote w:type="continuationSeparator" w:id="0">
    <w:p w:rsidR="00D90876" w:rsidRDefault="00D90876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76" w:rsidRDefault="00D90876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D90876" w:rsidRPr="003D7BD8" w:rsidRDefault="00D9087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7,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76" w:rsidRPr="003D7BD8" w:rsidRDefault="00D9087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D90876" w:rsidRPr="003D7BD8" w:rsidRDefault="00D9087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D90876" w:rsidRPr="003D7BD8" w:rsidRDefault="00D9087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7, 2013</w:t>
    </w:r>
  </w:p>
  <w:p w:rsidR="00D90876" w:rsidRPr="003D7BD8" w:rsidRDefault="00D9087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D90876" w:rsidRPr="003D7BD8" w:rsidRDefault="00D9087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D90876" w:rsidRPr="003D7BD8" w:rsidRDefault="00D9087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31E"/>
    <w:multiLevelType w:val="hybridMultilevel"/>
    <w:tmpl w:val="C2EA1EA0"/>
    <w:lvl w:ilvl="0" w:tplc="142A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2912"/>
    <w:multiLevelType w:val="hybridMultilevel"/>
    <w:tmpl w:val="88D8606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15C1D"/>
    <w:multiLevelType w:val="hybridMultilevel"/>
    <w:tmpl w:val="7DB2B4F8"/>
    <w:lvl w:ilvl="0" w:tplc="DF821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3512D7"/>
    <w:multiLevelType w:val="hybridMultilevel"/>
    <w:tmpl w:val="64BCFC92"/>
    <w:lvl w:ilvl="0" w:tplc="8762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F05F56"/>
    <w:multiLevelType w:val="hybridMultilevel"/>
    <w:tmpl w:val="01A21914"/>
    <w:lvl w:ilvl="0" w:tplc="4AF612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0D7B9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6A4C3A"/>
    <w:multiLevelType w:val="hybridMultilevel"/>
    <w:tmpl w:val="E68C4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91E7A"/>
    <w:multiLevelType w:val="hybridMultilevel"/>
    <w:tmpl w:val="A3D80692"/>
    <w:lvl w:ilvl="0" w:tplc="E8220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70091"/>
    <w:multiLevelType w:val="hybridMultilevel"/>
    <w:tmpl w:val="FD86AB40"/>
    <w:lvl w:ilvl="0" w:tplc="99EED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3"/>
  </w:num>
  <w:num w:numId="10">
    <w:abstractNumId w:val="15"/>
  </w:num>
  <w:num w:numId="11">
    <w:abstractNumId w:val="12"/>
  </w:num>
  <w:num w:numId="12">
    <w:abstractNumId w:val="9"/>
  </w:num>
  <w:num w:numId="13">
    <w:abstractNumId w:val="16"/>
  </w:num>
  <w:num w:numId="14">
    <w:abstractNumId w:val="11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  <w:num w:numId="19">
    <w:abstractNumId w:val="5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6BC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E0E5-EED6-4F23-A936-6AD69283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10</cp:revision>
  <cp:lastPrinted>2013-03-07T17:56:00Z</cp:lastPrinted>
  <dcterms:created xsi:type="dcterms:W3CDTF">2013-02-26T22:25:00Z</dcterms:created>
  <dcterms:modified xsi:type="dcterms:W3CDTF">2013-03-07T17:56:00Z</dcterms:modified>
</cp:coreProperties>
</file>